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39FD" w14:textId="77777777" w:rsidR="007258DE" w:rsidRDefault="007258DE" w:rsidP="007258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SCRATCH – PONG GAME CHECKLIST</w:t>
      </w:r>
    </w:p>
    <w:p w14:paraId="2A9F6E1C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5001C9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615F27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NAME________________________     </w:t>
      </w:r>
    </w:p>
    <w:p w14:paraId="738C1A8E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E3AD0C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Start</w:t>
      </w:r>
      <w:proofErr w:type="gramEnd"/>
      <w:r>
        <w:rPr>
          <w:rFonts w:ascii="Times New Roman" w:hAnsi="Times New Roman" w:cs="Times New Roman"/>
        </w:rPr>
        <w:t xml:space="preserve"> a new project</w:t>
      </w:r>
    </w:p>
    <w:p w14:paraId="1972A21E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Delete</w:t>
      </w:r>
      <w:proofErr w:type="gramEnd"/>
      <w:r>
        <w:rPr>
          <w:rFonts w:ascii="Times New Roman" w:hAnsi="Times New Roman" w:cs="Times New Roman"/>
        </w:rPr>
        <w:t xml:space="preserve"> the cat sprite with the scissors </w:t>
      </w:r>
    </w:p>
    <w:p w14:paraId="5DC21CEF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Draw</w:t>
      </w:r>
      <w:proofErr w:type="gramEnd"/>
      <w:r>
        <w:rPr>
          <w:rFonts w:ascii="Times New Roman" w:hAnsi="Times New Roman" w:cs="Times New Roman"/>
        </w:rPr>
        <w:t xml:space="preserve"> a red line on the bottom of the stage background.  Hold down shift to make a straight line.  </w:t>
      </w:r>
    </w:p>
    <w:p w14:paraId="7ADCD3F6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Create</w:t>
      </w:r>
      <w:proofErr w:type="gramEnd"/>
      <w:r>
        <w:rPr>
          <w:rFonts w:ascii="Times New Roman" w:hAnsi="Times New Roman" w:cs="Times New Roman"/>
        </w:rPr>
        <w:t xml:space="preserve"> and paint a ball sprite that is not red.  Hold down shift to make a perfect circle.  </w:t>
      </w:r>
    </w:p>
    <w:p w14:paraId="04BC8E17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Program</w:t>
      </w:r>
      <w:proofErr w:type="gramEnd"/>
      <w:r>
        <w:rPr>
          <w:rFonts w:ascii="Times New Roman" w:hAnsi="Times New Roman" w:cs="Times New Roman"/>
        </w:rPr>
        <w:t xml:space="preserve"> the ball to move and bounce off walls and test.  </w:t>
      </w:r>
    </w:p>
    <w:p w14:paraId="50A3B670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9AB55D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D2965B" wp14:editId="16DEF009">
            <wp:extent cx="2070100" cy="2463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7FFC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Create</w:t>
      </w:r>
      <w:proofErr w:type="gramEnd"/>
      <w:r>
        <w:rPr>
          <w:rFonts w:ascii="Times New Roman" w:hAnsi="Times New Roman" w:cs="Times New Roman"/>
        </w:rPr>
        <w:t xml:space="preserve"> and paint a  paddle sprite.  </w:t>
      </w:r>
    </w:p>
    <w:p w14:paraId="3336C02A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Program</w:t>
      </w:r>
      <w:proofErr w:type="gramEnd"/>
      <w:r>
        <w:rPr>
          <w:rFonts w:ascii="Times New Roman" w:hAnsi="Times New Roman" w:cs="Times New Roman"/>
        </w:rPr>
        <w:t xml:space="preserve"> the paddle sprite to follow the x position of the mouse.</w:t>
      </w:r>
    </w:p>
    <w:p w14:paraId="5676C806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E473EF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AB4DFC" wp14:editId="23DB5F51">
            <wp:extent cx="2044700" cy="1524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le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064ED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6CAE6A" w14:textId="77777777" w:rsidR="00984D51" w:rsidRDefault="0098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6BFBF1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 Program the ball to change dir</w:t>
      </w:r>
      <w:r w:rsidR="00984D51">
        <w:rPr>
          <w:rFonts w:ascii="Times New Roman" w:hAnsi="Times New Roman" w:cs="Times New Roman"/>
        </w:rPr>
        <w:t>ections when it hits the paddle.</w:t>
      </w:r>
    </w:p>
    <w:p w14:paraId="0EAD0174" w14:textId="77777777" w:rsidR="00984D51" w:rsidRDefault="00984D51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D7BC3" w14:textId="77777777" w:rsidR="00984D51" w:rsidRDefault="00984D51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E464B2" wp14:editId="21F7C8F9">
            <wp:extent cx="3937000" cy="322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ceOffPaddle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1994A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02A796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Program</w:t>
      </w:r>
      <w:proofErr w:type="gramEnd"/>
      <w:r>
        <w:rPr>
          <w:rFonts w:ascii="Times New Roman" w:hAnsi="Times New Roman" w:cs="Times New Roman"/>
        </w:rPr>
        <w:t xml:space="preserve"> the ball to start</w:t>
      </w:r>
      <w:r w:rsidR="00984D51">
        <w:rPr>
          <w:rFonts w:ascii="Times New Roman" w:hAnsi="Times New Roman" w:cs="Times New Roman"/>
        </w:rPr>
        <w:t xml:space="preserve"> when the green flag is checked </w:t>
      </w:r>
      <w:r>
        <w:rPr>
          <w:rFonts w:ascii="Times New Roman" w:hAnsi="Times New Roman" w:cs="Times New Roman"/>
        </w:rPr>
        <w:t>and also to end the game if it hits the red.</w:t>
      </w:r>
    </w:p>
    <w:p w14:paraId="6CDED90E" w14:textId="77777777" w:rsidR="007B2E9D" w:rsidRDefault="007B2E9D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39DABC" w14:textId="31AF1141" w:rsidR="007B2E9D" w:rsidRDefault="007B2E9D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35C1E8" wp14:editId="27475FAC">
            <wp:extent cx="3009900" cy="2654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Stop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217F" w14:textId="77777777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E5F694" w14:textId="286FD086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Add</w:t>
      </w:r>
      <w:proofErr w:type="gramEnd"/>
      <w:r>
        <w:rPr>
          <w:rFonts w:ascii="Times New Roman" w:hAnsi="Times New Roman" w:cs="Times New Roman"/>
        </w:rPr>
        <w:t xml:space="preserve"> a score by adding a variable.  Increase by one whenever paddle hits the ball.  Reset the score </w:t>
      </w:r>
      <w:r w:rsidR="00362E2A">
        <w:rPr>
          <w:rFonts w:ascii="Times New Roman" w:hAnsi="Times New Roman" w:cs="Times New Roman"/>
        </w:rPr>
        <w:t xml:space="preserve">when the game starts.  </w:t>
      </w:r>
      <w:r>
        <w:rPr>
          <w:rFonts w:ascii="Times New Roman" w:hAnsi="Times New Roman" w:cs="Times New Roman"/>
        </w:rPr>
        <w:t xml:space="preserve">  </w:t>
      </w:r>
    </w:p>
    <w:p w14:paraId="533165C1" w14:textId="52DD077C" w:rsidR="007258DE" w:rsidRDefault="007258DE" w:rsidP="007258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  Add</w:t>
      </w:r>
      <w:proofErr w:type="gramEnd"/>
      <w:r>
        <w:rPr>
          <w:rFonts w:ascii="Times New Roman" w:hAnsi="Times New Roman" w:cs="Times New Roman"/>
        </w:rPr>
        <w:t xml:space="preserve"> a “You Lose” screen by creating a new sprite.  Hide sprite when green flag is clicked.  Broadcast a Lose mes</w:t>
      </w:r>
      <w:r w:rsidR="00362E2A">
        <w:rPr>
          <w:rFonts w:ascii="Times New Roman" w:hAnsi="Times New Roman" w:cs="Times New Roman"/>
        </w:rPr>
        <w:t>sage when ball hits the red line</w:t>
      </w:r>
      <w:r>
        <w:rPr>
          <w:rFonts w:ascii="Times New Roman" w:hAnsi="Times New Roman" w:cs="Times New Roman"/>
        </w:rPr>
        <w:t xml:space="preserve">.  When “You Lose” screen sprite gets this message, show the sprite.  </w:t>
      </w:r>
    </w:p>
    <w:p w14:paraId="29197CB9" w14:textId="782E0AF8" w:rsidR="0081705D" w:rsidRDefault="007258DE" w:rsidP="007258DE">
      <w:r>
        <w:rPr>
          <w:rFonts w:ascii="Times New Roman" w:hAnsi="Times New Roman" w:cs="Times New Roman"/>
        </w:rPr>
        <w:t xml:space="preserve">_____ </w:t>
      </w:r>
      <w:proofErr w:type="gramStart"/>
      <w:r>
        <w:rPr>
          <w:rFonts w:ascii="Times New Roman" w:hAnsi="Times New Roman" w:cs="Times New Roman"/>
        </w:rPr>
        <w:t>Add</w:t>
      </w:r>
      <w:proofErr w:type="gramEnd"/>
      <w:r>
        <w:rPr>
          <w:rFonts w:ascii="Times New Roman" w:hAnsi="Times New Roman" w:cs="Times New Roman"/>
        </w:rPr>
        <w:t xml:space="preserve"> a background</w:t>
      </w:r>
      <w:r w:rsidR="007B2E9D">
        <w:rPr>
          <w:rFonts w:ascii="Times New Roman" w:hAnsi="Times New Roman" w:cs="Times New Roman"/>
        </w:rPr>
        <w:t xml:space="preserve">.  </w:t>
      </w:r>
    </w:p>
    <w:sectPr w:rsidR="0081705D" w:rsidSect="006820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DE"/>
    <w:rsid w:val="00362E2A"/>
    <w:rsid w:val="00682001"/>
    <w:rsid w:val="007258DE"/>
    <w:rsid w:val="007B2E9D"/>
    <w:rsid w:val="0081705D"/>
    <w:rsid w:val="008226CE"/>
    <w:rsid w:val="00984D51"/>
    <w:rsid w:val="00D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28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Macintosh Word</Application>
  <DocSecurity>0</DocSecurity>
  <Lines>7</Lines>
  <Paragraphs>2</Paragraphs>
  <ScaleCrop>false</ScaleCrop>
  <Company>Williamsburg Schools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Heffernan</dc:creator>
  <cp:keywords/>
  <dc:description/>
  <cp:lastModifiedBy>John Heffernan</cp:lastModifiedBy>
  <cp:revision>2</cp:revision>
  <dcterms:created xsi:type="dcterms:W3CDTF">2015-02-21T11:04:00Z</dcterms:created>
  <dcterms:modified xsi:type="dcterms:W3CDTF">2015-02-21T11:04:00Z</dcterms:modified>
</cp:coreProperties>
</file>